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5B" w:rsidRPr="0067596B" w:rsidRDefault="00721461" w:rsidP="00721461">
      <w:pPr>
        <w:jc w:val="center"/>
        <w:rPr>
          <w:b/>
        </w:rPr>
      </w:pPr>
      <w:r w:rsidRPr="0067596B">
        <w:rPr>
          <w:b/>
        </w:rPr>
        <w:t>FLUJOGRAMA</w:t>
      </w:r>
      <w:bookmarkStart w:id="0" w:name="_GoBack"/>
      <w:bookmarkEnd w:id="0"/>
    </w:p>
    <w:p w:rsidR="00721461" w:rsidRPr="0067596B" w:rsidRDefault="0067596B" w:rsidP="00721461">
      <w:pPr>
        <w:jc w:val="center"/>
        <w:rPr>
          <w:b/>
        </w:rPr>
      </w:pPr>
      <w:r w:rsidRPr="0067596B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-793888</wp:posOffset>
                </wp:positionH>
                <wp:positionV relativeFrom="paragraph">
                  <wp:posOffset>213885</wp:posOffset>
                </wp:positionV>
                <wp:extent cx="6997148" cy="270344"/>
                <wp:effectExtent l="0" t="0" r="13335" b="1587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27034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6B" w:rsidRDefault="0067596B" w:rsidP="0067596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7596B">
                              <w:rPr>
                                <w:b/>
                                <w:sz w:val="20"/>
                              </w:rPr>
                              <w:t xml:space="preserve">USO DE ANTIMICROBIANOS DE </w:t>
                            </w:r>
                            <w:r w:rsidR="00823073">
                              <w:rPr>
                                <w:b/>
                                <w:sz w:val="20"/>
                              </w:rPr>
                              <w:t>USO RESTRINGIDO</w:t>
                            </w:r>
                          </w:p>
                          <w:p w:rsidR="00823073" w:rsidRPr="0067596B" w:rsidRDefault="00823073" w:rsidP="0067596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95" o:spid="_x0000_s1026" style="position:absolute;left:0;text-align:left;margin-left:-62.5pt;margin-top:16.85pt;width:550.95pt;height:21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" fillcolor="white [3201]" strokecolor="black [3200]">
                <v:textbox>
                  <w:txbxContent>
                    <w:p w:rsidR="0067596B" w:rsidRDefault="0067596B" w:rsidP="0067596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7596B">
                        <w:rPr>
                          <w:b/>
                          <w:sz w:val="20"/>
                        </w:rPr>
                        <w:t xml:space="preserve">USO DE ANTIMICROBIANOS DE </w:t>
                      </w:r>
                      <w:r w:rsidR="00823073">
                        <w:rPr>
                          <w:b/>
                          <w:sz w:val="20"/>
                        </w:rPr>
                        <w:t>USO RESTRINGIDO</w:t>
                      </w:r>
                    </w:p>
                    <w:p w:rsidR="00823073" w:rsidRPr="0067596B" w:rsidRDefault="00823073" w:rsidP="0067596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3073">
        <w:rPr>
          <w:b/>
        </w:rPr>
        <w:t xml:space="preserve"> </w:t>
      </w:r>
      <w:r w:rsidR="00922307">
        <w:rPr>
          <w:b/>
        </w:rPr>
        <w:t xml:space="preserve">SELECCIÓN DE </w:t>
      </w:r>
      <w:r w:rsidR="00823073">
        <w:rPr>
          <w:b/>
        </w:rPr>
        <w:t>ANTIMICROBIANOS DE USO RESTRINGIDO</w:t>
      </w:r>
    </w:p>
    <w:p w:rsidR="0067596B" w:rsidRDefault="0067596B" w:rsidP="00721461">
      <w:pPr>
        <w:jc w:val="center"/>
      </w:pPr>
    </w:p>
    <w:tbl>
      <w:tblPr>
        <w:tblStyle w:val="Tablaconcuadrcula"/>
        <w:tblW w:w="11025" w:type="dxa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2552"/>
        <w:gridCol w:w="2241"/>
      </w:tblGrid>
      <w:tr w:rsidR="00DF221B" w:rsidTr="00190A8C">
        <w:trPr>
          <w:trHeight w:val="477"/>
          <w:jc w:val="center"/>
        </w:trPr>
        <w:tc>
          <w:tcPr>
            <w:tcW w:w="1980" w:type="dxa"/>
          </w:tcPr>
          <w:p w:rsidR="00721461" w:rsidRPr="0067596B" w:rsidRDefault="00721461" w:rsidP="0072146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7596B">
              <w:rPr>
                <w:rFonts w:ascii="Times New Roman" w:hAnsi="Times New Roman" w:cs="Times New Roman"/>
                <w:b/>
                <w:sz w:val="18"/>
              </w:rPr>
              <w:t xml:space="preserve">Servicio de Farmacia </w:t>
            </w:r>
          </w:p>
        </w:tc>
        <w:tc>
          <w:tcPr>
            <w:tcW w:w="4252" w:type="dxa"/>
          </w:tcPr>
          <w:p w:rsidR="00721461" w:rsidRPr="0067596B" w:rsidRDefault="00721461" w:rsidP="0072146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7596B">
              <w:rPr>
                <w:rFonts w:ascii="Times New Roman" w:hAnsi="Times New Roman" w:cs="Times New Roman"/>
                <w:b/>
                <w:sz w:val="18"/>
              </w:rPr>
              <w:t xml:space="preserve">Servicios </w:t>
            </w:r>
          </w:p>
        </w:tc>
        <w:tc>
          <w:tcPr>
            <w:tcW w:w="2552" w:type="dxa"/>
          </w:tcPr>
          <w:p w:rsidR="00721461" w:rsidRPr="0067596B" w:rsidRDefault="00721461" w:rsidP="007214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7596B">
              <w:rPr>
                <w:rFonts w:ascii="Times New Roman" w:hAnsi="Times New Roman" w:cs="Times New Roman"/>
                <w:b/>
                <w:sz w:val="18"/>
              </w:rPr>
              <w:t xml:space="preserve">Infectologia </w:t>
            </w:r>
          </w:p>
        </w:tc>
        <w:tc>
          <w:tcPr>
            <w:tcW w:w="2241" w:type="dxa"/>
          </w:tcPr>
          <w:p w:rsidR="00721461" w:rsidRPr="0067596B" w:rsidRDefault="00721461" w:rsidP="007214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7596B">
              <w:rPr>
                <w:rFonts w:ascii="Times New Roman" w:hAnsi="Times New Roman" w:cs="Times New Roman"/>
                <w:b/>
                <w:sz w:val="18"/>
              </w:rPr>
              <w:t>Comité de Infecciones Intrahospitalarias</w:t>
            </w:r>
          </w:p>
        </w:tc>
      </w:tr>
      <w:tr w:rsidR="00DF221B" w:rsidTr="00190A8C">
        <w:trPr>
          <w:trHeight w:val="12103"/>
          <w:jc w:val="center"/>
        </w:trPr>
        <w:tc>
          <w:tcPr>
            <w:tcW w:w="1980" w:type="dxa"/>
          </w:tcPr>
          <w:p w:rsidR="00721461" w:rsidRDefault="00DC7350" w:rsidP="00721461">
            <w:pPr>
              <w:jc w:val="center"/>
            </w:pPr>
            <w:r>
              <w:rPr>
                <w:noProof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-14025</wp:posOffset>
                      </wp:positionH>
                      <wp:positionV relativeFrom="paragraph">
                        <wp:posOffset>90750</wp:posOffset>
                      </wp:positionV>
                      <wp:extent cx="6874952" cy="7544959"/>
                      <wp:effectExtent l="0" t="0" r="21590" b="18415"/>
                      <wp:wrapNone/>
                      <wp:docPr id="102" name="Grupo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4952" cy="7544959"/>
                                <a:chOff x="0" y="0"/>
                                <a:chExt cx="6874952" cy="7544959"/>
                              </a:xfrm>
                            </wpg:grpSpPr>
                            <wps:wsp>
                              <wps:cNvPr id="65" name="Cuadro de texto 65"/>
                              <wps:cNvSpPr txBox="1"/>
                              <wps:spPr>
                                <a:xfrm>
                                  <a:off x="5128591" y="2202511"/>
                                  <a:ext cx="353132" cy="20703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7684" w:rsidRPr="00997684" w:rsidRDefault="0099768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997684">
                                      <w:rPr>
                                        <w:sz w:val="16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Conector recto 72"/>
                              <wps:cNvCnPr/>
                              <wps:spPr>
                                <a:xfrm flipH="1">
                                  <a:off x="3768918" y="596348"/>
                                  <a:ext cx="25879" cy="422694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1550504" y="3943847"/>
                                  <a:ext cx="2104390" cy="3879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61" w:rsidRPr="00684895" w:rsidRDefault="00721461" w:rsidP="00721461">
                                    <w:pPr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Comunica al </w:t>
                                    </w:r>
                                    <w:r w:rsidR="00DF221B" w:rsidRPr="00684895">
                                      <w:rPr>
                                        <w:sz w:val="18"/>
                                        <w:szCs w:val="18"/>
                                      </w:rPr>
                                      <w:t>médico J</w:t>
                                    </w: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efe de servicio para su </w:t>
                                    </w:r>
                                    <w:r w:rsidR="00DF221B" w:rsidRPr="00684895">
                                      <w:rPr>
                                        <w:sz w:val="18"/>
                                        <w:szCs w:val="18"/>
                                      </w:rPr>
                                      <w:t>suscripción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onector recto de flecha 23"/>
                              <wps:cNvCnPr/>
                              <wps:spPr>
                                <a:xfrm>
                                  <a:off x="2576222" y="4341412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Rectángulo redondeado 1"/>
                              <wps:cNvSpPr/>
                              <wps:spPr>
                                <a:xfrm>
                                  <a:off x="1932167" y="0"/>
                                  <a:ext cx="1331366" cy="285293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61" w:rsidRPr="00721461" w:rsidRDefault="00721461" w:rsidP="00721461">
                                    <w:pPr>
                                      <w:jc w:val="center"/>
                                    </w:pPr>
                                    <w:r w:rsidRPr="00721461"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1566407" y="524786"/>
                                  <a:ext cx="2026920" cy="25879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61" w:rsidRPr="00684895" w:rsidRDefault="00721461" w:rsidP="00721461">
                                    <w:pPr>
                                      <w:spacing w:line="240" w:lineRule="auto"/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>El Médico tratante visita al paciente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1574358" y="1025718"/>
                                  <a:ext cx="2044065" cy="400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61" w:rsidRPr="00684895" w:rsidRDefault="00721461" w:rsidP="00721461">
                                    <w:pPr>
                                      <w:spacing w:line="240" w:lineRule="auto"/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El Médico tratante evalúa la necesidad de uso de ATM de </w:t>
                                    </w:r>
                                    <w:r w:rsidR="00823073">
                                      <w:rPr>
                                        <w:sz w:val="18"/>
                                        <w:szCs w:val="18"/>
                                      </w:rPr>
                                      <w:t>uso restringido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3307512"/>
                                  <a:ext cx="1218178" cy="55207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DF221B" w:rsidRDefault="00DF221B" w:rsidP="00DF221B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DF221B">
                                      <w:rPr>
                                        <w:sz w:val="18"/>
                                      </w:rPr>
                                      <w:t>Recibe r</w:t>
                                    </w:r>
                                    <w:r w:rsidR="00FA5D50">
                                      <w:rPr>
                                        <w:sz w:val="18"/>
                                      </w:rPr>
                                      <w:t xml:space="preserve">eceta con ATM de reserva y Acta </w:t>
                                    </w:r>
                                    <w:r w:rsidRPr="00DF221B">
                                      <w:rPr>
                                        <w:sz w:val="18"/>
                                      </w:rPr>
                                      <w:t>de justificación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0" y="4007457"/>
                                  <a:ext cx="1121254" cy="52621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DF221B" w:rsidRDefault="00DF221B" w:rsidP="00DF221B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Revisa validez de documentación y tiempo de entrega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4715123"/>
                                  <a:ext cx="1122680" cy="50863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DF221B" w:rsidRDefault="00DF221B" w:rsidP="00DF221B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Dispensa medicamento solicitado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7951" y="5375082"/>
                                  <a:ext cx="1122680" cy="4095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DF221B" w:rsidRDefault="00684895" w:rsidP="00DF221B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Registra en hoja farmacoterapeutica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ángulo 15"/>
                              <wps:cNvSpPr/>
                              <wps:spPr>
                                <a:xfrm>
                                  <a:off x="0" y="5979381"/>
                                  <a:ext cx="1132205" cy="3905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4895" w:rsidRPr="00684895" w:rsidRDefault="00684895" w:rsidP="00684895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</w:rPr>
                                      <w:t>Realiza seguimiento farmacoterapeutico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0" y="6464410"/>
                                  <a:ext cx="1120775" cy="5238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4895" w:rsidRDefault="00684895" w:rsidP="00684895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</w:rPr>
                                      <w:t xml:space="preserve">Monitoriza uso racional de ATM de </w:t>
                                    </w:r>
                                    <w:r w:rsidR="00823073">
                                      <w:rPr>
                                        <w:sz w:val="18"/>
                                      </w:rPr>
                                      <w:t>uso restringido</w:t>
                                    </w:r>
                                  </w:p>
                                  <w:p w:rsidR="00823073" w:rsidRPr="00684895" w:rsidRDefault="00823073" w:rsidP="00684895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ecisión 4"/>
                              <wps:cNvSpPr/>
                              <wps:spPr>
                                <a:xfrm>
                                  <a:off x="1709530" y="1701579"/>
                                  <a:ext cx="1695450" cy="1000125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61" w:rsidRPr="00684895" w:rsidRDefault="00823073" w:rsidP="0072146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¿El paciente requiere ATM</w:t>
                                    </w:r>
                                    <w:r w:rsidR="00721461" w:rsidRPr="00684895">
                                      <w:rPr>
                                        <w:sz w:val="18"/>
                                        <w:szCs w:val="18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1542553" y="3124862"/>
                                  <a:ext cx="2104390" cy="56071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61" w:rsidRPr="00684895" w:rsidRDefault="00721461" w:rsidP="00721461">
                                    <w:pPr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Solicita Acta de Justificación y registra información de formato y la firma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ángulo 7"/>
                              <wps:cNvSpPr/>
                              <wps:spPr>
                                <a:xfrm>
                                  <a:off x="1550504" y="4564048"/>
                                  <a:ext cx="2104390" cy="5238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684895" w:rsidRDefault="00DF221B" w:rsidP="00DF221B">
                                    <w:pPr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Medico Jefe suscribe el Acta de Justificación y solicita la interconsulta a Infectologia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1542553" y="5319422"/>
                                  <a:ext cx="2104390" cy="3619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684895" w:rsidRDefault="00DF221B" w:rsidP="00DF221B">
                                    <w:pPr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Médico tratante continúa tratamiento con otro ATM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ángulo 36"/>
                              <wps:cNvSpPr/>
                              <wps:spPr>
                                <a:xfrm>
                                  <a:off x="0" y="7068709"/>
                                  <a:ext cx="1111250" cy="4762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1998" w:rsidRPr="00051998" w:rsidRDefault="00051998" w:rsidP="00051998">
                                    <w:pPr>
                                      <w:jc w:val="both"/>
                                      <w:rPr>
                                        <w:sz w:val="16"/>
                                      </w:rPr>
                                    </w:pPr>
                                    <w:r w:rsidRPr="00051998">
                                      <w:rPr>
                                        <w:sz w:val="16"/>
                                      </w:rPr>
                                      <w:t>Presente resultados por indicadores trimestrales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1574358" y="5947575"/>
                                  <a:ext cx="2078355" cy="50895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221B" w:rsidRPr="00684895" w:rsidRDefault="00DF221B" w:rsidP="00DF221B">
                                    <w:pPr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>Recibe Acta suscrita y emite receta para su envió a Farmacia para su dispensación.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ector recto de flecha 17"/>
                              <wps:cNvCnPr/>
                              <wps:spPr>
                                <a:xfrm>
                                  <a:off x="2576222" y="294198"/>
                                  <a:ext cx="9525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ector recto de flecha 18"/>
                              <wps:cNvCnPr/>
                              <wps:spPr>
                                <a:xfrm>
                                  <a:off x="2568271" y="143123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uadro de texto 20"/>
                              <wps:cNvSpPr txBox="1"/>
                              <wps:spPr>
                                <a:xfrm>
                                  <a:off x="2441050" y="2775005"/>
                                  <a:ext cx="276225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4895" w:rsidRPr="00684895" w:rsidRDefault="00684895" w:rsidP="006848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84895">
                                      <w:rPr>
                                        <w:sz w:val="18"/>
                                        <w:szCs w:val="18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ector recto de flecha 21"/>
                              <wps:cNvCnPr/>
                              <wps:spPr>
                                <a:xfrm>
                                  <a:off x="2576222" y="2981739"/>
                                  <a:ext cx="0" cy="123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ctor recto de flecha 22"/>
                              <wps:cNvCnPr/>
                              <wps:spPr>
                                <a:xfrm>
                                  <a:off x="2576222" y="3705308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ctor recto de flecha 24"/>
                              <wps:cNvCnPr/>
                              <wps:spPr>
                                <a:xfrm>
                                  <a:off x="2568271" y="5104737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ctor recto de flecha 25"/>
                              <wps:cNvCnPr/>
                              <wps:spPr>
                                <a:xfrm>
                                  <a:off x="2568271" y="5693134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ctor recto de flecha 31"/>
                              <wps:cNvCnPr/>
                              <wps:spPr>
                                <a:xfrm>
                                  <a:off x="1311965" y="5478448"/>
                                  <a:ext cx="2476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Conector recto 33"/>
                              <wps:cNvCnPr/>
                              <wps:spPr>
                                <a:xfrm>
                                  <a:off x="1319916" y="2194560"/>
                                  <a:ext cx="400050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uadro de texto 37"/>
                              <wps:cNvSpPr txBox="1"/>
                              <wps:spPr>
                                <a:xfrm>
                                  <a:off x="1240403" y="2854518"/>
                                  <a:ext cx="35242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1998" w:rsidRPr="00051998" w:rsidRDefault="00051998" w:rsidP="00190A8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051998">
                                      <w:rPr>
                                        <w:sz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Conector recto 69"/>
                              <wps:cNvCnPr/>
                              <wps:spPr>
                                <a:xfrm flipH="1">
                                  <a:off x="3935895" y="3379304"/>
                                  <a:ext cx="9441" cy="210570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Rectángulo 38"/>
                              <wps:cNvSpPr/>
                              <wps:spPr>
                                <a:xfrm>
                                  <a:off x="3967701" y="326003"/>
                                  <a:ext cx="1371444" cy="5175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8C" w:rsidRPr="00190A8C" w:rsidRDefault="00190A8C" w:rsidP="00190A8C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Médico de turno entrevista al paciente y revisa historia clínica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ecisión 39"/>
                              <wps:cNvSpPr/>
                              <wps:spPr>
                                <a:xfrm>
                                  <a:off x="3999506" y="1089328"/>
                                  <a:ext cx="1276350" cy="1224915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8C" w:rsidRPr="00190A8C" w:rsidRDefault="00190A8C" w:rsidP="00190A8C">
                                    <w:pPr>
                                      <w:jc w:val="both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¿R</w:t>
                                    </w:r>
                                    <w:r w:rsidRPr="00190A8C">
                                      <w:rPr>
                                        <w:sz w:val="16"/>
                                      </w:rPr>
                                      <w:t xml:space="preserve">equisito antibiograma u otros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exámenes?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ángulo 40"/>
                              <wps:cNvSpPr/>
                              <wps:spPr>
                                <a:xfrm>
                                  <a:off x="4015408" y="2663687"/>
                                  <a:ext cx="1362710" cy="35306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8C" w:rsidRPr="00190A8C" w:rsidRDefault="00190A8C" w:rsidP="00190A8C">
                                    <w:pPr>
                                      <w:jc w:val="both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Solicita a laboratorio exámenes de laboratorio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ángulo 41"/>
                              <wps:cNvSpPr/>
                              <wps:spPr>
                                <a:xfrm>
                                  <a:off x="4023360" y="3164619"/>
                                  <a:ext cx="1336831" cy="3619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8C" w:rsidRPr="00190A8C" w:rsidRDefault="00190A8C" w:rsidP="00190A8C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Recibe resultados de laboratorio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ecisión 42"/>
                              <wps:cNvSpPr/>
                              <wps:spPr>
                                <a:xfrm>
                                  <a:off x="4063116" y="3784821"/>
                                  <a:ext cx="1207698" cy="1242204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3073" w:rsidRDefault="00823073" w:rsidP="00190A8C">
                                    <w:pPr>
                                      <w:jc w:val="both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¿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>Paciente requiere ATM</w:t>
                                    </w:r>
                                  </w:p>
                                  <w:p w:rsidR="00823073" w:rsidRDefault="00823073" w:rsidP="00190A8C">
                                    <w:pPr>
                                      <w:jc w:val="both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190A8C" w:rsidRPr="00190A8C" w:rsidRDefault="00190A8C" w:rsidP="00190A8C">
                                    <w:pPr>
                                      <w:jc w:val="both"/>
                                      <w:rPr>
                                        <w:sz w:val="16"/>
                                      </w:rPr>
                                    </w:pPr>
                                    <w:r w:rsidRPr="00190A8C">
                                      <w:rPr>
                                        <w:sz w:val="1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Conector recto de flecha 78"/>
                              <wps:cNvCnPr/>
                              <wps:spPr>
                                <a:xfrm flipH="1">
                                  <a:off x="1113182" y="3562184"/>
                                  <a:ext cx="1050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Cerrar corchete 87"/>
                              <wps:cNvSpPr/>
                              <wps:spPr>
                                <a:xfrm>
                                  <a:off x="1144988" y="6273579"/>
                                  <a:ext cx="310101" cy="1127981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Conector recto 76"/>
                              <wps:cNvCnPr/>
                              <wps:spPr>
                                <a:xfrm flipH="1">
                                  <a:off x="1256306" y="6209968"/>
                                  <a:ext cx="31055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Conector recto 77"/>
                              <wps:cNvCnPr/>
                              <wps:spPr>
                                <a:xfrm flipV="1">
                                  <a:off x="1240403" y="3554233"/>
                                  <a:ext cx="0" cy="26569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Conector recto 86"/>
                              <wps:cNvCnPr/>
                              <wps:spPr>
                                <a:xfrm flipV="1">
                                  <a:off x="1463040" y="6790414"/>
                                  <a:ext cx="4118775" cy="1557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Conector recto de flecha 89"/>
                              <wps:cNvCnPr/>
                              <wps:spPr>
                                <a:xfrm>
                                  <a:off x="1478942" y="6806316"/>
                                  <a:ext cx="429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Rectángulo 43"/>
                              <wps:cNvSpPr/>
                              <wps:spPr>
                                <a:xfrm>
                                  <a:off x="4039262" y="5518205"/>
                                  <a:ext cx="1336579" cy="67717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8C" w:rsidRPr="00190A8C" w:rsidRDefault="00190A8C" w:rsidP="00190A8C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Autorización de uso de ATM de reserva elegido y suscribe el Acta de Justificación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ángulo 44"/>
                              <wps:cNvSpPr/>
                              <wps:spPr>
                                <a:xfrm>
                                  <a:off x="4055165" y="6368995"/>
                                  <a:ext cx="1319530" cy="37909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90A8C" w:rsidRPr="00190A8C" w:rsidRDefault="00FB7B6A" w:rsidP="00190A8C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Remite Acta suscrita al Servicio solicitante.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onector recto de flecha 49"/>
                              <wps:cNvCnPr/>
                              <wps:spPr>
                                <a:xfrm>
                                  <a:off x="4627659" y="826935"/>
                                  <a:ext cx="17253" cy="22428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uadro de texto 51"/>
                              <wps:cNvSpPr txBox="1"/>
                              <wps:spPr>
                                <a:xfrm>
                                  <a:off x="4492487" y="2329732"/>
                                  <a:ext cx="327804" cy="189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B6A" w:rsidRPr="00FB7B6A" w:rsidRDefault="00FB7B6A" w:rsidP="00FB7B6A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FB7B6A">
                                      <w:rPr>
                                        <w:sz w:val="16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Conector recto de flecha 52"/>
                              <wps:cNvCnPr/>
                              <wps:spPr>
                                <a:xfrm>
                                  <a:off x="4659464" y="2536466"/>
                                  <a:ext cx="0" cy="1207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Conector recto de flecha 53"/>
                              <wps:cNvCnPr/>
                              <wps:spPr>
                                <a:xfrm>
                                  <a:off x="4659464" y="3029447"/>
                                  <a:ext cx="0" cy="1207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Conector recto de flecha 54"/>
                              <wps:cNvCnPr/>
                              <wps:spPr>
                                <a:xfrm>
                                  <a:off x="4651513" y="3546282"/>
                                  <a:ext cx="8626" cy="25016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Conector recto de flecha 55"/>
                              <wps:cNvCnPr/>
                              <wps:spPr>
                                <a:xfrm flipH="1">
                                  <a:off x="4691269" y="6202017"/>
                                  <a:ext cx="8626" cy="16847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Conector recto de flecha 57"/>
                              <wps:cNvCnPr/>
                              <wps:spPr>
                                <a:xfrm>
                                  <a:off x="4683318" y="5287617"/>
                                  <a:ext cx="0" cy="2244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Cuadro de texto 58"/>
                              <wps:cNvSpPr txBox="1"/>
                              <wps:spPr>
                                <a:xfrm>
                                  <a:off x="4516341" y="5057029"/>
                                  <a:ext cx="370936" cy="207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B6A" w:rsidRPr="00FB7B6A" w:rsidRDefault="00FB7B6A" w:rsidP="00FB7B6A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Conector recto 60"/>
                              <wps:cNvCnPr/>
                              <wps:spPr>
                                <a:xfrm flipV="1">
                                  <a:off x="5303520" y="1693628"/>
                                  <a:ext cx="155276" cy="86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Conector recto 61"/>
                              <wps:cNvCnPr/>
                              <wps:spPr>
                                <a:xfrm flipH="1">
                                  <a:off x="5446643" y="1693628"/>
                                  <a:ext cx="16774" cy="2743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Conector recto de flecha 64"/>
                              <wps:cNvCnPr/>
                              <wps:spPr>
                                <a:xfrm flipH="1" flipV="1">
                                  <a:off x="5231958" y="4389120"/>
                                  <a:ext cx="189781" cy="173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Rectángulo 45"/>
                              <wps:cNvSpPr/>
                              <wps:spPr>
                                <a:xfrm>
                                  <a:off x="5796501" y="5041127"/>
                                  <a:ext cx="845389" cy="5175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B6A" w:rsidRPr="00FB7B6A" w:rsidRDefault="00FB7B6A" w:rsidP="00FB7B6A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Analiza información y consolida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ángulo 46"/>
                              <wps:cNvSpPr/>
                              <wps:spPr>
                                <a:xfrm>
                                  <a:off x="5701085" y="5995283"/>
                                  <a:ext cx="1069676" cy="66376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B6A" w:rsidRPr="00FB7B6A" w:rsidRDefault="00FB7B6A" w:rsidP="00FB7B6A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Evalúa farmacoterapia entregada por paciente y servicio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ángulo 47"/>
                              <wps:cNvSpPr/>
                              <wps:spPr>
                                <a:xfrm>
                                  <a:off x="5701085" y="6782462"/>
                                  <a:ext cx="1060713" cy="3623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B6A" w:rsidRPr="00FB7B6A" w:rsidRDefault="00FB7B6A" w:rsidP="00FB7B6A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FB7B6A">
                                      <w:rPr>
                                        <w:sz w:val="18"/>
                                      </w:rPr>
                                      <w:t>Presenta resultados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ángulo 48"/>
                              <wps:cNvSpPr/>
                              <wps:spPr>
                                <a:xfrm>
                                  <a:off x="5709036" y="7283395"/>
                                  <a:ext cx="992037" cy="24153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B7B6A" w:rsidRPr="00FB7B6A" w:rsidRDefault="00FB7B6A" w:rsidP="00FB7B6A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Conector recto de flecha 79"/>
                              <wps:cNvCnPr/>
                              <wps:spPr>
                                <a:xfrm flipH="1">
                                  <a:off x="6162261" y="7140271"/>
                                  <a:ext cx="7951" cy="1230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Conector recto de flecha 80"/>
                              <wps:cNvCnPr/>
                              <wps:spPr>
                                <a:xfrm flipH="1">
                                  <a:off x="6194066" y="6639339"/>
                                  <a:ext cx="7951" cy="1351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Conector recto 81"/>
                              <wps:cNvCnPr/>
                              <wps:spPr>
                                <a:xfrm>
                                  <a:off x="6639339" y="5263763"/>
                                  <a:ext cx="228241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Conector recto 82"/>
                              <wps:cNvCnPr/>
                              <wps:spPr>
                                <a:xfrm>
                                  <a:off x="6869927" y="5263763"/>
                                  <a:ext cx="0" cy="10731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Conector recto de flecha 85"/>
                              <wps:cNvCnPr/>
                              <wps:spPr>
                                <a:xfrm flipH="1">
                                  <a:off x="6766560" y="6337189"/>
                                  <a:ext cx="10839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Conector angular 94"/>
                              <wps:cNvCnPr/>
                              <wps:spPr>
                                <a:xfrm flipV="1">
                                  <a:off x="5398935" y="5120640"/>
                                  <a:ext cx="410431" cy="564543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02" o:spid="_x0000_s1027" style="position:absolute;left:0;text-align:left;margin-left:-1.1pt;margin-top:7.15pt;width:541.35pt;height:594.1pt;z-index:251737088" coordsize="68749,7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65" o:spid="_x0000_s1028" type="#_x0000_t202" style="position:absolute;left:51285;top:22025;width:3532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vQ8QA&#10;AADbAAAADwAAAGRycy9kb3ducmV2LnhtbESPT4vCMBTE74LfITzBm6YKinaNIroLXrbgH9zd27N5&#10;tsXmpTRRu9/eCILHYWZ+w8wWjSnFjWpXWFYw6EcgiFOrC84UHPZfvQkI55E1lpZJwT85WMzbrRnG&#10;2t55S7edz0SAsItRQe59FUvp0pwMur6tiIN3trVBH2SdSV3jPcBNKYdRNJYGCw4LOVa0yim97K5G&#10;wfeUtlk02gyL4/LvN/lxyWn9mSjV7TTLDxCeGv8Ov9obrWA8g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70PEAAAA2wAAAA8AAAAAAAAAAAAAAAAAmAIAAGRycy9k&#10;b3ducmV2LnhtbFBLBQYAAAAABAAEAPUAAACJAwAAAAA=&#10;" fillcolor="white [3201]" strokecolor="white [3212]" strokeweight="1pt">
                        <v:textbox>
                          <w:txbxContent>
                            <w:p w:rsidR="00997684" w:rsidRPr="00997684" w:rsidRDefault="00997684">
                              <w:pPr>
                                <w:rPr>
                                  <w:sz w:val="16"/>
                                </w:rPr>
                              </w:pPr>
                              <w:r w:rsidRPr="00997684"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line id="Conector recto 72" o:spid="_x0000_s1029" style="position:absolute;flip:x;visibility:visible;mso-wrap-style:square" from="37689,5963" to="37947,4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7nMMAAADbAAAADwAAAGRycy9kb3ducmV2LnhtbESPQWsCMRSE74X+h/AKvdWsHrSsRpEF&#10;Ww9etGXp8bF57q4mL0sSdeuvN4LgcZiZb5jZordGnMmH1rGC4SADQVw53XKt4Pdn9fEJIkRkjcYx&#10;KfinAIv568sMc+0uvKXzLtYiQTjkqKCJsculDFVDFsPAdcTJ2ztvMSbpa6k9XhLcGjnKsrG02HJa&#10;aLCjoqHquDtZBYUp//rvL8+xPFz3pw2tioMxSr2/9cspiEh9fIYf7bVWMBnB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gu5zDAAAA2wAAAA8AAAAAAAAAAAAA&#10;AAAAoQIAAGRycy9kb3ducmV2LnhtbFBLBQYAAAAABAAEAPkAAACRAwAAAAA=&#10;" strokecolor="black [3213]" strokeweight=".5pt">
                        <v:stroke joinstyle="miter"/>
                      </v:line>
                      <v:rect id="Rectángulo 6" o:spid="_x0000_s1030" style="position:absolute;left:15505;top:39438;width:21043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721461" w:rsidRPr="00684895" w:rsidRDefault="00721461" w:rsidP="00721461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 xml:space="preserve">Comunica al </w:t>
                              </w:r>
                              <w:r w:rsidR="00DF221B" w:rsidRPr="00684895">
                                <w:rPr>
                                  <w:sz w:val="18"/>
                                  <w:szCs w:val="18"/>
                                </w:rPr>
                                <w:t>médico J</w:t>
                              </w: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 xml:space="preserve">efe de servicio para su </w:t>
                              </w:r>
                              <w:r w:rsidR="00DF221B" w:rsidRPr="00684895">
                                <w:rPr>
                                  <w:sz w:val="18"/>
                                  <w:szCs w:val="18"/>
                                </w:rPr>
                                <w:t>suscripción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23" o:spid="_x0000_s1031" type="#_x0000_t32" style="position:absolute;left:25762;top:43414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6N8UAAADbAAAADwAAAGRycy9kb3ducmV2LnhtbESPQWvCQBSE70L/w/IKvelGA9ZGVxFB&#10;WvFSo7T19sg+k8Xs25DdmvTfdwsFj8PMfMMsVr2txY1abxwrGI8SEMSF04ZLBafjdjgD4QOyxtox&#10;KfghD6vlw2CBmXYdH+iWh1JECPsMFVQhNJmUvqjIoh+5hjh6F9daDFG2pdQtdhFuazlJkqm0aDgu&#10;VNjQpqLimn9bBcXp6/OF3s2H7lLz/Nrsz/s03yn19Niv5yAC9eEe/m+/aQWT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6N8UAAADbAAAADwAAAAAAAAAA&#10;AAAAAAChAgAAZHJzL2Rvd25yZXYueG1sUEsFBgAAAAAEAAQA+QAAAJMDAAAAAA==&#10;" strokecolor="black [3213]" strokeweight=".5pt">
                        <v:stroke endarrow="block" joinstyle="miter"/>
                      </v:shape>
                      <v:roundrect id="Rectángulo redondeado 1" o:spid="_x0000_s1032" style="position:absolute;left:19321;width:13314;height:28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O1L4A&#10;AADaAAAADwAAAGRycy9kb3ducmV2LnhtbERPTYvCMBC9C/6HMII3TfWwSG0UEdSFsrBbBa9jM7bF&#10;ZFKaqPXfb4SFPQ2P9znZurdGPKjzjWMFs2kCgrh0uuFKwem4myxA+ICs0TgmBS/ysF4NBxmm2j35&#10;hx5FqEQMYZ+igjqENpXSlzVZ9FPXEkfu6jqLIcKukrrDZwy3Rs6T5ENabDg21NjStqbyVtytguAv&#10;iPOv3OyL/SLJc1MdzvZbqfGo3yxBBOrDv/jP/anjfHi/8r5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nztS+AAAA2gAAAA8AAAAAAAAAAAAAAAAAmAIAAGRycy9kb3ducmV2&#10;LnhtbFBLBQYAAAAABAAEAPUAAACDAwAAAAA=&#10;" fillcolor="white [3201]" strokecolor="black [3213]" strokeweight="1pt">
                        <v:stroke joinstyle="miter"/>
                        <v:textbox>
                          <w:txbxContent>
                            <w:p w:rsidR="00721461" w:rsidRPr="00721461" w:rsidRDefault="00721461" w:rsidP="00721461">
                              <w:pPr>
                                <w:jc w:val="center"/>
                              </w:pPr>
                              <w:r w:rsidRPr="00721461">
                                <w:t>INICIO</w:t>
                              </w:r>
                            </w:p>
                          </w:txbxContent>
                        </v:textbox>
                      </v:roundrect>
                      <v:rect id="Rectángulo 2" o:spid="_x0000_s1033" style="position:absolute;left:15664;top:5247;width:20269;height:2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721461" w:rsidRPr="00684895" w:rsidRDefault="00721461" w:rsidP="00721461">
                              <w:pPr>
                                <w:spacing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>El Médico tratante visita al paciente</w:t>
                              </w:r>
                            </w:p>
                          </w:txbxContent>
                        </v:textbox>
                      </v:rect>
                      <v:rect id="Rectángulo 3" o:spid="_x0000_s1034" style="position:absolute;left:15743;top:10257;width:20441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721461" w:rsidRPr="00684895" w:rsidRDefault="00721461" w:rsidP="00721461">
                              <w:pPr>
                                <w:spacing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 xml:space="preserve">El Médico tratante evalúa la necesidad de uso de ATM de </w:t>
                              </w:r>
                              <w:r w:rsidR="00823073">
                                <w:rPr>
                                  <w:sz w:val="18"/>
                                  <w:szCs w:val="18"/>
                                </w:rPr>
                                <w:t>uso restringido</w:t>
                              </w:r>
                            </w:p>
                          </w:txbxContent>
                        </v:textbox>
                      </v:rect>
                      <v:rect id="Rectángulo 11" o:spid="_x0000_s1035" style="position:absolute;top:33075;width:12181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DF221B" w:rsidRPr="00DF221B" w:rsidRDefault="00DF221B" w:rsidP="00DF221B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DF221B">
                                <w:rPr>
                                  <w:sz w:val="18"/>
                                </w:rPr>
                                <w:t>Recibe r</w:t>
                              </w:r>
                              <w:r w:rsidR="00FA5D50">
                                <w:rPr>
                                  <w:sz w:val="18"/>
                                </w:rPr>
                                <w:t xml:space="preserve">eceta con ATM de reserva y Acta </w:t>
                              </w:r>
                              <w:r w:rsidRPr="00DF221B">
                                <w:rPr>
                                  <w:sz w:val="18"/>
                                </w:rPr>
                                <w:t>de justificación</w:t>
                              </w:r>
                            </w:p>
                          </w:txbxContent>
                        </v:textbox>
                      </v:rect>
                      <v:rect id="Rectángulo 12" o:spid="_x0000_s1036" style="position:absolute;top:40074;width:11212;height:5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DF221B" w:rsidRPr="00DF221B" w:rsidRDefault="00DF221B" w:rsidP="00DF221B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Revisa validez de documentación y tiempo de entrega</w:t>
                              </w:r>
                            </w:p>
                          </w:txbxContent>
                        </v:textbox>
                      </v:rect>
                      <v:rect id="Rectángulo 13" o:spid="_x0000_s1037" style="position:absolute;top:47151;width:11226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DQ78A&#10;AADbAAAADwAAAGRycy9kb3ducmV2LnhtbERPzWoCMRC+F3yHMIK3mrUF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AND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DF221B" w:rsidRPr="00DF221B" w:rsidRDefault="00DF221B" w:rsidP="00DF221B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Dispensa medicamento solicitado</w:t>
                              </w:r>
                            </w:p>
                          </w:txbxContent>
                        </v:textbox>
                      </v:rect>
                      <v:rect id="Rectángulo 14" o:spid="_x0000_s1038" style="position:absolute;left:79;top:53750;width:1122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bN78A&#10;AADbAAAADwAAAGRycy9kb3ducmV2LnhtbERPzWoCMRC+F3yHMIK3mrUU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Zs3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DF221B" w:rsidRPr="00DF221B" w:rsidRDefault="00684895" w:rsidP="00DF221B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Registra en hoja farmacoterapeutica </w:t>
                              </w:r>
                            </w:p>
                          </w:txbxContent>
                        </v:textbox>
                      </v:rect>
                      <v:rect id="Rectángulo 15" o:spid="_x0000_s1039" style="position:absolute;top:59793;width:11322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684895" w:rsidRPr="00684895" w:rsidRDefault="00684895" w:rsidP="00684895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684895">
                                <w:rPr>
                                  <w:sz w:val="18"/>
                                </w:rPr>
                                <w:t>Realiza seguimiento farmacoterapeutico</w:t>
                              </w:r>
                            </w:p>
                          </w:txbxContent>
                        </v:textbox>
                      </v:rect>
                      <v:rect id="Rectángulo 16" o:spid="_x0000_s1040" style="position:absolute;top:64644;width:11207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684895" w:rsidRDefault="00684895" w:rsidP="00684895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684895">
                                <w:rPr>
                                  <w:sz w:val="18"/>
                                </w:rPr>
                                <w:t xml:space="preserve">Monitoriza uso racional de ATM de </w:t>
                              </w:r>
                              <w:r w:rsidR="00823073">
                                <w:rPr>
                                  <w:sz w:val="18"/>
                                </w:rPr>
                                <w:t>uso restringido</w:t>
                              </w:r>
                            </w:p>
                            <w:p w:rsidR="00823073" w:rsidRPr="00684895" w:rsidRDefault="00823073" w:rsidP="00684895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4" o:spid="_x0000_s1041" type="#_x0000_t110" style="position:absolute;left:17095;top:17015;width:16954;height:1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ueMEA&#10;AADaAAAADwAAAGRycy9kb3ducmV2LnhtbESPQWvCQBSE7wX/w/IEb3VjkVBSVynBgOiljT30+Mi+&#10;Zpdm34bsNsZ/7xYEj8N8M8NsdpPrxEhDsJ4VrJYZCOLGa8utgq9z9fwKIkRkjZ1nUnClALvt7GmD&#10;hfYX/qSxjq1IJRwKVGBi7AspQ2PIYVj6njh5P35wGJMcWqkHvKRy18mXLMulQ8tpwWBPpaHmt/5z&#10;CqpzdUrMmqbS2s7sP7A9fudKLebT+xuISFN8wPf0QStYw/+Vd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7nj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721461" w:rsidRPr="00684895" w:rsidRDefault="00823073" w:rsidP="00721461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¿El paciente requiere ATM</w:t>
                              </w:r>
                              <w:r w:rsidR="00721461" w:rsidRPr="00684895">
                                <w:rPr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rect id="Rectángulo 5" o:spid="_x0000_s1042" style="position:absolute;left:15425;top:31248;width:21044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721461" w:rsidRPr="00684895" w:rsidRDefault="00721461" w:rsidP="00721461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 xml:space="preserve">Solicita Acta de Justificación y registra información de formato y la firma </w:t>
                              </w:r>
                            </w:p>
                          </w:txbxContent>
                        </v:textbox>
                      </v:rect>
                      <v:rect id="Rectángulo 7" o:spid="_x0000_s1043" style="position:absolute;left:15505;top:45640;width:2104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DF221B" w:rsidRPr="00684895" w:rsidRDefault="00DF221B" w:rsidP="00DF221B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 xml:space="preserve">Medico Jefe suscribe el Acta de Justificación y solicita la interconsulta a Infectologia </w:t>
                              </w:r>
                            </w:p>
                          </w:txbxContent>
                        </v:textbox>
                      </v:rect>
                      <v:rect id="Rectángulo 8" o:spid="_x0000_s1044" style="position:absolute;left:15425;top:53194;width:210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>
                        <v:textbox>
                          <w:txbxContent>
                            <w:p w:rsidR="00DF221B" w:rsidRPr="00684895" w:rsidRDefault="00DF221B" w:rsidP="00DF221B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 xml:space="preserve">Médico tratante continúa tratamiento con otro ATM </w:t>
                              </w:r>
                            </w:p>
                          </w:txbxContent>
                        </v:textbox>
                      </v:rect>
                      <v:rect id="Rectángulo 36" o:spid="_x0000_s1045" style="position:absolute;top:70687;width:11112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>
                        <v:textbox>
                          <w:txbxContent>
                            <w:p w:rsidR="00051998" w:rsidRPr="00051998" w:rsidRDefault="00051998" w:rsidP="00051998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051998">
                                <w:rPr>
                                  <w:sz w:val="16"/>
                                </w:rPr>
                                <w:t>Presente resultados por indicadores trimestrales</w:t>
                              </w:r>
                            </w:p>
                          </w:txbxContent>
                        </v:textbox>
                      </v:rect>
                      <v:rect id="Rectángulo 10" o:spid="_x0000_s1046" style="position:absolute;left:15743;top:59475;width:20784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DF221B" w:rsidRPr="00684895" w:rsidRDefault="00DF221B" w:rsidP="00DF221B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>Recibe Acta suscrita y emite receta para su envió a Farmacia para su dispensación.</w:t>
                              </w:r>
                            </w:p>
                          </w:txbxContent>
                        </v:textbox>
                      </v:rect>
                      <v:shape id="Conector recto de flecha 17" o:spid="_x0000_s1047" type="#_x0000_t32" style="position:absolute;left:25762;top:2941;width:95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RFsEAAADbAAAADwAAAGRycy9kb3ducmV2LnhtbERPS2vCQBC+F/wPywi96aaCj0bXECMF&#10;7c0HPQ/ZMQnNzsbsmqT/visUepuP7zmbZDC16Kh1lWUFb9MIBHFudcWFguvlY7IC4TyyxtoyKfgh&#10;B8l29LLBWNueT9SdfSFCCLsYFZTeN7GULi/JoJvahjhwN9sa9AG2hdQt9iHc1HIWRQtpsOLQUGJD&#10;WUn59/lhFPTov953aXHPdvvjYZjX98Xl+qnU63hI1yA8Df5f/Oc+6DB/Cc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REWwQAAANsAAAAPAAAAAAAAAAAAAAAA&#10;AKECAABkcnMvZG93bnJldi54bWxQSwUGAAAAAAQABAD5AAAAjwMAAAAA&#10;" strokecolor="black [3200]" strokeweight=".5pt">
                        <v:stroke endarrow="block" joinstyle="miter"/>
                      </v:shape>
                      <v:shape id="Conector recto de flecha 18" o:spid="_x0000_s1048" type="#_x0000_t32" style="position:absolute;left:25682;top:14312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i+8YAAADbAAAADwAAAGRycy9kb3ducmV2LnhtbESPS2vDMBCE74H8B7GB3hI5DfThWg6l&#10;UNqSS+uGPm6LtbVFrJWx1Nj9991DILddZnbm22I7+U4daYgusIH1KgNFXAfruDGwf39c3oCKCdli&#10;F5gM/FGEbTmfFZjbMPIbHavUKAnhmKOBNqU+1zrWLXmMq9ATi/YTBo9J1qHRdsBRwn2nL7PsSnt0&#10;LA0t9vTQUn2ofr2Bev/1eUuv7sOOG3f91O++d5vqxZiLxXR/ByrRlM7m0/WzFXyBlV9kAF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M4vv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uadro de texto 20" o:spid="_x0000_s1049" type="#_x0000_t202" style="position:absolute;left:24410;top:27750;width:2762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    <v:textbox>
                          <w:txbxContent>
                            <w:p w:rsidR="00684895" w:rsidRPr="00684895" w:rsidRDefault="00684895" w:rsidP="006848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4895"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21" o:spid="_x0000_s1050" type="#_x0000_t32" style="position:absolute;left:25762;top:29817;width:0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B28UAAADbAAAADwAAAGRycy9kb3ducmV2LnhtbESPQWvCQBSE7wX/w/IEb3WjQtXUVaRQ&#10;bPGiUbS9PbKvyWL2bchuTfrvu4LgcZiZb5jFqrOVuFLjjWMFo2ECgjh32nCh4Hh4f56B8AFZY+WY&#10;FPyRh9Wy97TAVLuW93TNQiEihH2KCsoQ6lRKn5dk0Q9dTRy9H9dYDFE2hdQNthFuKzlOkhdp0XBc&#10;KLGmt5LyS/ZrFeTHr/Ocduak24mZburt93aSfSo16HfrVxCBuvAI39sfWsF4BL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qB28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Conector recto de flecha 22" o:spid="_x0000_s1051" type="#_x0000_t32" style="position:absolute;left:25762;top:37053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Conector recto de flecha 24" o:spid="_x0000_s1052" type="#_x0000_t32" style="position:absolute;left:25682;top:51047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onector recto de flecha 25" o:spid="_x0000_s1053" type="#_x0000_t32" style="position:absolute;left:25682;top:5693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GH2MYAAADbAAAADwAAAGRycy9kb3ducmV2LnhtbESPT2vCQBTE74LfYXlCb3VTp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hh9j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onector recto de flecha 31" o:spid="_x0000_s1054" type="#_x0000_t32" style="position:absolute;left:13119;top:54784;width:247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XBsUAAADbAAAADwAAAGRycy9kb3ducmV2LnhtbESPQWvCQBSE7wX/w/KE3urGBtRGVxGh&#10;tOKlRmnr7ZF9JovZtyG7Nem/7xYEj8PMfMMsVr2txZVabxwrGI8SEMSF04ZLBcfD69MMhA/IGmvH&#10;pOCXPKyWg4cFZtp1vKdrHkoRIewzVFCF0GRS+qIii37kGuLonV1rMUTZllK32EW4reVzkkykRcNx&#10;ocKGNhUVl/zHKiiO318v9GE+dZea6VuzO+3SfKvU47Bfz0EE6sM9fGu/awX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MXBsUAAADbAAAADwAAAAAAAAAA&#10;AAAAAAChAgAAZHJzL2Rvd25yZXYueG1sUEsFBgAAAAAEAAQA+QAAAJMDAAAAAA==&#10;" strokecolor="black [3213]" strokeweight=".5pt">
                        <v:stroke endarrow="block" joinstyle="miter"/>
                      </v:shape>
                      <v:line id="Conector recto 33" o:spid="_x0000_s1055" style="position:absolute;visibility:visible;mso-wrap-style:square" from="13199,21945" to="17199,2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      <v:stroke joinstyle="miter"/>
                      </v:line>
                      <v:shape id="Cuadro de texto 37" o:spid="_x0000_s1056" type="#_x0000_t202" style="position:absolute;left:12404;top:28545;width:35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Y8QA&#10;AADb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5MZ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/EmP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051998" w:rsidRPr="00051998" w:rsidRDefault="00051998" w:rsidP="00190A8C">
                              <w:pPr>
                                <w:rPr>
                                  <w:sz w:val="18"/>
                                </w:rPr>
                              </w:pPr>
                              <w:r w:rsidRPr="00051998"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line id="Conector recto 69" o:spid="_x0000_s1057" style="position:absolute;flip:x;visibility:visible;mso-wrap-style:square" from="39358,33793" to="39453,5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/MMMAAADbAAAADwAAAGRycy9kb3ducmV2LnhtbESPQWsCMRSE70L/Q3gFb5q1B7GrUWTB&#10;todeamXx+Ng8d1eTlyWJuvbXN4LgcZiZb5jFqrdGXMiH1rGCyTgDQVw53XKtYPe7Gc1AhIis0Tgm&#10;BTcKsFq+DBaYa3flH7psYy0ShEOOCpoYu1zKUDVkMYxdR5y8g/MWY5K+ltrjNcGtkW9ZNpUWW04L&#10;DXZUNFSdtmeroDDlvv/88BzL49/h/E2b4miMUsPXfj0HEamPz/Cj/aUVTN/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dvzDDAAAA2wAAAA8AAAAAAAAAAAAA&#10;AAAAoQIAAGRycy9kb3ducmV2LnhtbFBLBQYAAAAABAAEAPkAAACRAwAAAAA=&#10;" strokecolor="black [3213]" strokeweight=".5pt">
                        <v:stroke joinstyle="miter"/>
                      </v:line>
                      <v:rect id="Rectángulo 38" o:spid="_x0000_s1058" style="position:absolute;left:39677;top:3260;width:13714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190A8C" w:rsidRPr="00190A8C" w:rsidRDefault="00190A8C" w:rsidP="00190A8C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Médico de turno entrevista al paciente y revisa historia clínica</w:t>
                              </w:r>
                            </w:p>
                          </w:txbxContent>
                        </v:textbox>
                      </v:rect>
                      <v:shape id="Decisión 39" o:spid="_x0000_s1059" type="#_x0000_t110" style="position:absolute;left:39995;top:10893;width:12763;height:1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1fsMA&#10;AADbAAAADwAAAGRycy9kb3ducmV2LnhtbESPzWrDMBCE74G8g9hAboncpITUsRxCqKG0l/wdelys&#10;jSVqrYylJu7bV4VCjsN8M8MU28G14kZ9sJ4VPM0zEMS115YbBZdzNVuDCBFZY+uZFPxQgG05HhWY&#10;a3/nI91OsRGphEOOCkyMXS5lqA05DHPfESfv6nuHMcm+kbrHeyp3rVxk2Uo6tJwWDHa0N1R/nb6d&#10;gupcfSTmmYa9ta15PWDz/rlSajoZdhsQkYb4gP/Tb1rB8gX+vq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1fsMAAADbAAAADwAAAAAAAAAAAAAAAACYAgAAZHJzL2Rv&#10;d25yZXYueG1sUEsFBgAAAAAEAAQA9QAAAIgDAAAAAA==&#10;" fillcolor="white [3201]" strokecolor="black [3213]" strokeweight="1pt">
                        <v:textbox>
                          <w:txbxContent>
                            <w:p w:rsidR="00190A8C" w:rsidRPr="00190A8C" w:rsidRDefault="00190A8C" w:rsidP="00190A8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¿R</w:t>
                              </w:r>
                              <w:r w:rsidRPr="00190A8C">
                                <w:rPr>
                                  <w:sz w:val="16"/>
                                </w:rPr>
                                <w:t xml:space="preserve">equisito antibiograma u otros </w:t>
                              </w:r>
                              <w:r>
                                <w:rPr>
                                  <w:sz w:val="16"/>
                                </w:rPr>
                                <w:t>exámenes?</w:t>
                              </w:r>
                            </w:p>
                          </w:txbxContent>
                        </v:textbox>
                      </v:shape>
                      <v:rect id="Rectángulo 40" o:spid="_x0000_s1060" style="position:absolute;left:40154;top:26636;width:13627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190A8C" w:rsidRPr="00190A8C" w:rsidRDefault="00190A8C" w:rsidP="00190A8C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Solicita a laboratorio exámenes de laboratorio</w:t>
                              </w:r>
                            </w:p>
                          </w:txbxContent>
                        </v:textbox>
                      </v:rect>
                      <v:rect id="Rectángulo 41" o:spid="_x0000_s1061" style="position:absolute;left:40233;top:31646;width:1336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190A8C" w:rsidRPr="00190A8C" w:rsidRDefault="00190A8C" w:rsidP="00190A8C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Recibe resultados de laboratorio</w:t>
                              </w:r>
                            </w:p>
                          </w:txbxContent>
                        </v:textbox>
                      </v:rect>
                      <v:shape id="Decisión 42" o:spid="_x0000_s1062" type="#_x0000_t110" style="position:absolute;left:40631;top:37848;width:12077;height:12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UcsIA&#10;AADbAAAADwAAAGRycy9kb3ducmV2LnhtbESPQWvCQBSE7wX/w/KE3urGEEJJXUWCgVIvrXro8ZF9&#10;zS7Nvg3ZVdN/7xYEj8N8M8OsNpPrxYXGYD0rWC4yEMSt15Y7Badj8/IKIkRkjb1nUvBHATbr2dMK&#10;K+2v/EWXQ+xEKuFQoQIT41BJGVpDDsPCD8TJ+/Gjw5jk2Ek94jWVu17mWVZKh5bTgsGBakPt7+Hs&#10;FDTHZp+Ygqba2t7sPrH7+C6Vep5P2zcQkab4gO/pd62gyOH/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RRy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823073" w:rsidRDefault="00823073" w:rsidP="00190A8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¿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Paciente requiere ATM</w:t>
                              </w:r>
                            </w:p>
                            <w:p w:rsidR="00823073" w:rsidRDefault="00823073" w:rsidP="00190A8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:rsidR="00190A8C" w:rsidRPr="00190A8C" w:rsidRDefault="00190A8C" w:rsidP="00190A8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190A8C">
                                <w:rPr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78" o:spid="_x0000_s1063" type="#_x0000_t32" style="position:absolute;left:11131;top:35621;width:10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HtWcEAAADbAAAADwAAAGRycy9kb3ducmV2LnhtbERP3WrCMBS+F3yHcITdFE3cxSqdUUR0&#10;dIiD6R7g0Jy1Zc1JbTJt395cCF5+fP/LdW8bcaXO1441zGcKBHHhTM2lhp/zfroA4QOywcYxaRjI&#10;w3o1Hi0xM+7G33Q9hVLEEPYZaqhCaDMpfVGRRT9zLXHkfl1nMUTYldJ0eIvhtpGvSr1JizXHhgpb&#10;2lZU/J3+rQa7+8jTPhmOiW0uZ3Pw6vMrKK1fJv3mHUSgPjzFD3duNKRxbPw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Ye1ZwQAAANsAAAAPAAAAAAAAAAAAAAAA&#10;AKECAABkcnMvZG93bnJldi54bWxQSwUGAAAAAAQABAD5AAAAjwMAAAAA&#10;" strokecolor="black [3213]" strokeweight=".5pt">
                        <v:stroke endarrow="block"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Cerrar corchete 87" o:spid="_x0000_s1064" type="#_x0000_t86" style="position:absolute;left:11449;top:62735;width:3101;height:1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BgMIA&#10;AADbAAAADwAAAGRycy9kb3ducmV2LnhtbESPQWvCQBSE74X+h+UVvNWNKTSSuooJCL3ZWun5kX1m&#10;Q7NvQ3ZNor/eFYQeh5n5hlltJtuKgXrfOFawmCcgiCunG64VHH92r0sQPiBrbB2Tggt52Kyfn1aY&#10;azfyNw2HUIsIYZ+jAhNCl0vpK0MW/dx1xNE7ud5iiLKvpe5xjHDbyjRJ3qXFhuOCwY5KQ9Xf4WwV&#10;+OPbV7qX6PZJMRZXOmXlr8mUmr1M2w8QgabwH360P7WCZQb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AGAwgAAANsAAAAPAAAAAAAAAAAAAAAAAJgCAABkcnMvZG93&#10;bnJldi54bWxQSwUGAAAAAAQABAD1AAAAhwMAAAAA&#10;" adj="495" strokecolor="black [3213]" strokeweight=".5pt">
                        <v:stroke joinstyle="miter"/>
                      </v:shape>
                      <v:line id="Conector recto 76" o:spid="_x0000_s1065" style="position:absolute;flip:x;visibility:visible;mso-wrap-style:square" from="12563,62099" to="15668,6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u9n8MAAADbAAAADwAAAGRycy9kb3ducmV2LnhtbESPQWsCMRSE70L/Q3gFb5q1By2rUWTB&#10;todeamXx+Ng8d1eTlyWJuvbXN4LgcZiZb5jFqrdGXMiH1rGCyTgDQVw53XKtYPe7Gb2DCBFZo3FM&#10;Cm4UYLV8GSww1+7KP3TZxlokCIccFTQxdrmUoWrIYhi7jjh5B+ctxiR9LbXHa4JbI9+ybCottpwW&#10;GuyoaKg6bc9WQWHKff/54TmWx7/D+Zs2xdEYpYav/XoOIlIfn+FH+0srmE3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bvZ/DAAAA2wAAAA8AAAAAAAAAAAAA&#10;AAAAoQIAAGRycy9kb3ducmV2LnhtbFBLBQYAAAAABAAEAPkAAACRAwAAAAA=&#10;" strokecolor="black [3213]" strokeweight=".5pt">
                        <v:stroke joinstyle="miter"/>
                      </v:line>
                      <v:line id="Conector recto 77" o:spid="_x0000_s1066" style="position:absolute;flip:y;visibility:visible;mso-wrap-style:square" from="12404,35542" to="12404,6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YBMMAAADbAAAADwAAAGRycy9kb3ducmV2LnhtbESPQWsCMRSE7wX/Q3iCt5rVg8pqFFnQ&#10;9uClWqTHx+a5u5q8LEnUtb++KQgeh5n5hlmsOmvEjXxoHCsYDTMQxKXTDVcKvg+b9xmIEJE1Gsek&#10;4EEBVsve2wJz7e78Rbd9rESCcMhRQR1jm0sZyposhqFriZN3ct5iTNJXUnu8J7g1cpxlE2mx4bRQ&#10;Y0tFTeVlf7UKCnP86T62nuPx/Hu67mhTnI1RatDv1nMQkbr4Cj/bn1rBdAr/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XGATDAAAA2wAAAA8AAAAAAAAAAAAA&#10;AAAAoQIAAGRycy9kb3ducmV2LnhtbFBLBQYAAAAABAAEAPkAAACRAwAAAAA=&#10;" strokecolor="black [3213]" strokeweight=".5pt">
                        <v:stroke joinstyle="miter"/>
                      </v:line>
                      <v:line id="Conector recto 86" o:spid="_x0000_s1067" style="position:absolute;flip:y;visibility:visible;mso-wrap-style:square" from="14630,67904" to="55818,68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7NuMQAAADbAAAADwAAAGRycy9kb3ducmV2LnhtbESPwWrDMBBE74X+g9hAbo2cHoxxo4Ri&#10;SJtDLnFL6HGxNrZTaWUkJXby9VWh0OMwM2+Y1WayRlzJh96xguUiA0HcON1zq+DzY/tUgAgRWaNx&#10;TApuFGCzfnxYYandyAe61rEVCcKhRAVdjEMpZWg6shgWbiBO3sl5izFJ30rtcUxwa+RzluXSYs9p&#10;ocOBqo6a7/piFVTm+DW9v3mOx/P9dNnTtjobo9R8Nr2+gIg0xf/wX3unFR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s24xAAAANsAAAAPAAAAAAAAAAAA&#10;AAAAAKECAABkcnMvZG93bnJldi54bWxQSwUGAAAAAAQABAD5AAAAkgMAAAAA&#10;" strokecolor="black [3213]" strokeweight=".5pt">
                        <v:stroke joinstyle="miter"/>
                      </v:line>
                      <v:shape id="Conector recto de flecha 89" o:spid="_x0000_s1068" type="#_x0000_t32" style="position:absolute;left:14789;top:68063;width:42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S58UAAADbAAAADwAAAGRycy9kb3ducmV2LnhtbESPT2vCQBTE74V+h+UVvNVNFTSmriKC&#10;WPGiqfTP7ZF9TZZm34bs1sRv7wpCj8PM/IaZL3tbizO13jhW8DJMQBAXThsuFZzeN88pCB+QNdaO&#10;ScGFPCwXjw9zzLTr+EjnPJQiQthnqKAKocmk9EVFFv3QNcTR+3GtxRBlW0rdYhfhtpajJJlIi4bj&#10;QoUNrSsqfvM/q6A4fX3O6GA+dDc2022z/96P851Sg6d+9QoiUB/+w/f2m1aQzu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rS58UAAADbAAAADwAAAAAAAAAA&#10;AAAAAAChAgAAZHJzL2Rvd25yZXYueG1sUEsFBgAAAAAEAAQA+QAAAJMDAAAAAA==&#10;" strokecolor="black [3213]" strokeweight=".5pt">
                        <v:stroke endarrow="block" joinstyle="miter"/>
                      </v:shape>
                      <v:rect id="Rectángulo 43" o:spid="_x0000_s1069" style="position:absolute;left:40392;top:55182;width:13366;height:6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190A8C" w:rsidRPr="00190A8C" w:rsidRDefault="00190A8C" w:rsidP="00190A8C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Autorización de uso de ATM de reserva elegido y suscribe el Acta de Justificación</w:t>
                              </w:r>
                            </w:p>
                          </w:txbxContent>
                        </v:textbox>
                      </v:rect>
                      <v:rect id="Rectángulo 44" o:spid="_x0000_s1070" style="position:absolute;left:40551;top:63689;width:13195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190A8C" w:rsidRPr="00190A8C" w:rsidRDefault="00FB7B6A" w:rsidP="00190A8C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Remite Acta suscrita al Servicio solicitante.</w:t>
                              </w:r>
                            </w:p>
                          </w:txbxContent>
                        </v:textbox>
                      </v:rect>
                      <v:shape id="Conector recto de flecha 49" o:spid="_x0000_s1071" type="#_x0000_t32" style="position:absolute;left:46276;top:8269;width:173;height:2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ofcYAAADbAAAADwAAAGRycy9kb3ducmV2LnhtbESPW2vCQBSE3wv9D8sRfKsbL1SNriKF&#10;ouKLRunl7ZA9JkuzZ0N2Nem/7xYKfRxm5htmue5sJe7UeONYwXCQgCDOnTZcKLicX59mIHxA1lg5&#10;JgXf5GG9enxYYqpdyye6Z6EQEcI+RQVlCHUqpc9LsugHriaO3tU1FkOUTSF1g22E20qOkuRZWjQc&#10;F0qs6aWk/Cu7WQX55eN9TkfzptuxmW7rw+dhnO2V6ve6zQJEoC78h//aO61gMoffL/E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zaH3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uadro de texto 51" o:spid="_x0000_s1072" type="#_x0000_t202" style="position:absolute;left:44924;top:23297;width:3278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LMQA&#10;AADbAAAADwAAAGRycy9kb3ducmV2LnhtbESPX2vCQBDE3wW/w7FC3+pFqyLRU4KltNRC8c+Lb0tu&#10;TYK5vZDbavz2vULBx2FmfsMs152r1ZXaUHk2MBomoIhzbysuDBwPb89zUEGQLdaeycCdAqxX/d4S&#10;U+tvvKPrXgoVIRxSNFCKNKnWIS/JYRj6hjh6Z986lCjbQtsWbxHuaj1Okpl2WHFcKLGhTUn5Zf/j&#10;DHxOTvj6Ilu6C3ffWfY+bybhy5inQZctQAl18gj/tz+sgekI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yiz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FB7B6A" w:rsidRPr="00FB7B6A" w:rsidRDefault="00FB7B6A" w:rsidP="00FB7B6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FB7B6A"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52" o:spid="_x0000_s1073" type="#_x0000_t32" style="position:absolute;left:46594;top:25364;width:0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5s0cYAAADbAAAADwAAAGRycy9kb3ducmV2LnhtbESPT2vCQBTE74LfYXlCb3VTpVWjqxRB&#10;2uJFo/jn9si+Jkuzb0N2a9Jv3y0UPA4z8xtmsepsJW7UeONYwdMwAUGcO224UHA8bB6nIHxA1lg5&#10;JgU/5GG17PcWmGrX8p5uWShEhLBPUUEZQp1K6fOSLPqhq4mj9+kaiyHKppC6wTbCbSVHSfIiLRqO&#10;CyXWtC4p/8q+rYL8eDnPaGdOuh2byVu9vW7H2YdSD4PudQ4iUBfu4f/2u1bwPIK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ObNH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onector recto de flecha 53" o:spid="_x0000_s1074" type="#_x0000_t32" style="position:absolute;left:46594;top:30294;width:0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JSs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Zwl8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JSs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Conector recto de flecha 54" o:spid="_x0000_s1075" type="#_x0000_t32" style="position:absolute;left:46515;top:35462;width:86;height:2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tRPsYAAADbAAAADwAAAGRycy9kb3ducmV2LnhtbESPQWvCQBSE74L/YXkFb7ppbdVGVymC&#10;tMWLjWLb2yP7TBazb0N2Nem/dwuFHoeZ+YZZrDpbiSs13jhWcD9KQBDnThsuFBz2m+EMhA/IGivH&#10;pOCHPKyW/d4CU+1a/qBrFgoRIexTVFCGUKdS+rwki37kauLonVxjMUTZFFI32Ea4reRDkkykRcNx&#10;ocSa1iXl5+xiFeSHr89n2pmjbsdm+lpvv7fj7F2pwV33MgcRqAv/4b/2m1bw9Ai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rUT7GAAAA2wAAAA8AAAAAAAAA&#10;AAAAAAAAoQIAAGRycy9kb3ducmV2LnhtbFBLBQYAAAAABAAEAPkAAACUAwAAAAA=&#10;" strokecolor="black [3213]" strokeweight=".5pt">
                        <v:stroke endarrow="block" joinstyle="miter"/>
                      </v:shape>
                      <v:shape id="Conector recto de flecha 55" o:spid="_x0000_s1076" type="#_x0000_t32" style="position:absolute;left:46912;top:62020;width:86;height:1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ep8MAAADbAAAADwAAAGRycy9kb3ducmV2LnhtbESP3YrCMBSE7wXfIRzBG9FkBX+oRhFR&#10;cVl2wZ8HODTHtticdJuo9e03C4KXw8x8w8yXjS3FnWpfONbwMVAgiFNnCs40nE/b/hSED8gGS8ek&#10;4Ukelot2a46JcQ8+0P0YMhEh7BPUkIdQJVL6NCeLfuAq4uhdXG0xRFln0tT4iHBbyqFSY2mx4LiQ&#10;Y0XrnNLr8WY12M1uP2l6z++eLX9P5surz5+gtO52mtUMRKAmvMOv9t5oGI3g/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VHqfDAAAA2wAAAA8AAAAAAAAAAAAA&#10;AAAAoQIAAGRycy9kb3ducmV2LnhtbFBLBQYAAAAABAAEAPkAAACRAwAAAAA=&#10;" strokecolor="black [3213]" strokeweight=".5pt">
                        <v:stroke endarrow="block" joinstyle="miter"/>
                      </v:shape>
                      <v:shape id="Conector recto de flecha 57" o:spid="_x0000_s1077" type="#_x0000_t32" style="position:absolute;left:46833;top:52876;width:0;height:2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PScUAAADbAAAADwAAAGRycy9kb3ducmV2LnhtbESPQWvCQBSE74L/YXlCb7qpYrXRVYpQ&#10;tHjRKG29PbKvydLs25BdTfrvu4WCx2FmvmGW685W4kaNN44VPI4SEMS504YLBefT63AOwgdkjZVj&#10;UvBDHtarfm+JqXYtH+mWhUJECPsUFZQh1KmUPi/Joh+5mjh6X66xGKJsCqkbbCPcVnKcJE/SouG4&#10;UGJNm5Ly7+xqFeTnz49nOph33U7MbFvvL/tJ9qbUw6B7WYAI1IV7+L+90wqmM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nPScUAAADbAAAADwAAAAAAAAAA&#10;AAAAAAChAgAAZHJzL2Rvd25yZXYueG1sUEsFBgAAAAAEAAQA+QAAAJMDAAAAAA==&#10;" strokecolor="black [3213]" strokeweight=".5pt">
                        <v:stroke endarrow="block" joinstyle="miter"/>
                      </v:shape>
                      <v:shape id="Cuadro de texto 58" o:spid="_x0000_s1078" type="#_x0000_t202" style="position:absolute;left:45163;top:50570;width:3709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jscEA&#10;AADbAAAADwAAAGRycy9kb3ducmV2LnhtbERPS2vCQBC+F/oflhF6qxsfFYmuEirSYgXxcfE2ZMck&#10;mJ0N2anGf+8eCj1+fO/5snO1ulEbKs8GBv0EFHHubcWFgdNx/T4FFQTZYu2ZDDwowHLx+jLH1Po7&#10;7+l2kELFEA4pGihFmlTrkJfkMPR9Qxy5i28dSoRtoW2L9xjuaj1Mkol2WHFsKLGhz5Ly6+HXGdiM&#10;z7gayQ89hLtdln1Nm3HYGvPW67IZKKFO/sV/7m9r4COOjV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Y7HBAAAA2w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FB7B6A" w:rsidRPr="00FB7B6A" w:rsidRDefault="00FB7B6A" w:rsidP="00FB7B6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line id="Conector recto 60" o:spid="_x0000_s1079" style="position:absolute;flip:y;visibility:visible;mso-wrap-style:square" from="53035,16936" to="54587,1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cWrcEAAADbAAAADwAAAGRycy9kb3ducmV2LnhtbERPPWvDMBDdC/0P4grdarkZQnGshGBw&#10;kyFL02IyHtbFdiKdjCQnbn99NRQ6Pt53uZmtETfyYXCs4DXLQRC3Tg/cKfj6rF/eQISIrNE4JgXf&#10;FGCzfnwosdDuzh90O8ZOpBAOBSroYxwLKUPbk8WQuZE4cWfnLcYEfSe1x3sKt0Yu8nwpLQ6cGnoc&#10;qeqpvR4nq6AyzWnevXuOzeXnPB2ori7GKPX8NG9XICLN8V/8595rBcu0P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pxatwQAAANsAAAAPAAAAAAAAAAAAAAAA&#10;AKECAABkcnMvZG93bnJldi54bWxQSwUGAAAAAAQABAD5AAAAjwMAAAAA&#10;" strokecolor="black [3213]" strokeweight=".5pt">
                        <v:stroke joinstyle="miter"/>
                      </v:line>
                      <v:line id="Conector recto 61" o:spid="_x0000_s1080" style="position:absolute;flip:x;visibility:visible;mso-wrap-style:square" from="54466,16936" to="54634,4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uzNsQAAADbAAAADwAAAGRycy9kb3ducmV2LnhtbESPwWrDMBBE74X8g9hAbo2cHkxxooRi&#10;SNtDLnVKyHGxNrZTaWUkxXb79VUh0OMwM2+YzW6yRgzkQ+dYwWqZgSCune64UfB53D8+gwgRWaNx&#10;TAq+KcBuO3vYYKHdyB80VLERCcKhQAVtjH0hZahbshiWridO3sV5izFJ30jtcUxwa+RTluXSYsdp&#10;ocWeypbqr+pmFZTmdJ7eXj3H0/XncjvQvrwao9RiPr2sQUSa4n/43n7XCvIV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67M2xAAAANsAAAAPAAAAAAAAAAAA&#10;AAAAAKECAABkcnMvZG93bnJldi54bWxQSwUGAAAAAAQABAD5AAAAkgMAAAAA&#10;" strokecolor="black [3213]" strokeweight=".5pt">
                        <v:stroke joinstyle="miter"/>
                      </v:line>
                      <v:shape id="Conector recto de flecha 64" o:spid="_x0000_s1081" type="#_x0000_t32" style="position:absolute;left:52319;top:43891;width:1898;height:1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aQsYAAADbAAAADwAAAGRycy9kb3ducmV2LnhtbESPQUsDMRSE70L/Q3gFbzZbra1sm5Yi&#10;Ch6K4Cq2x9fN62bp5mVNYnf11xuh0OMwM98wi1VvG3EiH2rHCsajDARx6XTNlYKP9+ebBxAhImts&#10;HJOCHwqwWg6uFphr1/EbnYpYiQThkKMCE2ObSxlKQxbDyLXEyTs4bzEm6SupPXYJbht5m2VTabHm&#10;tGCwpUdD5bH4tgp222LL+vX+c/P15Hazu19vuv1Mqethv56DiNTHS/jcftEKphP4/5J+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p2kLGAAAA2wAAAA8AAAAAAAAA&#10;AAAAAAAAoQIAAGRycy9kb3ducmV2LnhtbFBLBQYAAAAABAAEAPkAAACUAwAAAAA=&#10;" strokecolor="black [3213]" strokeweight=".5pt">
                        <v:stroke endarrow="block" joinstyle="miter"/>
                      </v:shape>
                      <v:rect id="Rectángulo 45" o:spid="_x0000_s1082" style="position:absolute;left:57965;top:50411;width:8453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FB7B6A" w:rsidRPr="00FB7B6A" w:rsidRDefault="00FB7B6A" w:rsidP="00FB7B6A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Analiza información y consolida</w:t>
                              </w:r>
                            </w:p>
                          </w:txbxContent>
                        </v:textbox>
                      </v:rect>
                      <v:rect id="Rectángulo 46" o:spid="_x0000_s1083" style="position:absolute;left:57010;top:59952;width:10697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>
                        <v:textbox>
                          <w:txbxContent>
                            <w:p w:rsidR="00FB7B6A" w:rsidRPr="00FB7B6A" w:rsidRDefault="00FB7B6A" w:rsidP="00FB7B6A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Evalúa farmacoterapia entregada por paciente y servicio</w:t>
                              </w:r>
                            </w:p>
                          </w:txbxContent>
                        </v:textbox>
                      </v:rect>
                      <v:rect id="Rectángulo 47" o:spid="_x0000_s1084" style="position:absolute;left:57010;top:67824;width:10607;height:3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qXc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pd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:rsidR="00FB7B6A" w:rsidRPr="00FB7B6A" w:rsidRDefault="00FB7B6A" w:rsidP="00FB7B6A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FB7B6A">
                                <w:rPr>
                                  <w:sz w:val="18"/>
                                </w:rPr>
                                <w:t>Presenta resultados</w:t>
                              </w:r>
                            </w:p>
                          </w:txbxContent>
                        </v:textbox>
                      </v:rect>
                      <v:rect id="Rectángulo 48" o:spid="_x0000_s1085" style="position:absolute;left:57090;top:72833;width:9920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+L8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+L8AAAADbAAAADwAAAAAAAAAAAAAAAACYAgAAZHJzL2Rvd25y&#10;ZXYueG1sUEsFBgAAAAAEAAQA9QAAAIUDAAAAAA==&#10;" fillcolor="white [3201]" strokecolor="black [3213]" strokeweight="1pt">
                        <v:textbox>
                          <w:txbxContent>
                            <w:p w:rsidR="00FB7B6A" w:rsidRPr="00FB7B6A" w:rsidRDefault="00FB7B6A" w:rsidP="00FB7B6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</w:t>
                              </w:r>
                            </w:p>
                          </w:txbxContent>
                        </v:textbox>
                      </v:rect>
                      <v:shape id="Conector recto de flecha 79" o:spid="_x0000_s1086" type="#_x0000_t32" style="position:absolute;left:61622;top:71402;width:80;height:12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IwsMAAADbAAAADwAAAGRycy9kb3ducmV2LnhtbESP3YrCMBSE7xd8h3CEvRFN3ItVq1FE&#10;VBTZBX8e4NAc22JzUpuo9e03grCXw8x8w0xmjS3FnWpfONbQ7ykQxKkzBWcaTsdVdwjCB2SDpWPS&#10;8CQPs2nrY4KJcQ/e0/0QMhEh7BPUkIdQJVL6NCeLvucq4uidXW0xRFln0tT4iHBbyi+lvqXFguNC&#10;jhUtckovh5vVYJfrzaDpPH86trwezc6r7W9QWn+2m/kYRKAm/Iff7Y3RMBjB60v8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tSMLDAAAA2wAAAA8AAAAAAAAAAAAA&#10;AAAAoQIAAGRycy9kb3ducmV2LnhtbFBLBQYAAAAABAAEAPkAAACRAwAAAAA=&#10;" strokecolor="black [3213]" strokeweight=".5pt">
                        <v:stroke endarrow="block" joinstyle="miter"/>
                      </v:shape>
                      <v:shape id="Conector recto de flecha 80" o:spid="_x0000_s1087" type="#_x0000_t32" style="position:absolute;left:61940;top:66393;width:80;height:1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KReMAAAADbAAAADwAAAGRycy9kb3ducmV2LnhtbERPzYrCMBC+C/sOYRa8yJroQaU2lWVR&#10;UURB3QcYmrEt20y6TdT69uYgePz4/tNFZ2txo9ZXjjWMhgoEce5MxYWG3/PqawbCB2SDtWPS8CAP&#10;i+yjl2Ji3J2PdDuFQsQQ9glqKENoEil9XpJFP3QNceQurrUYImwLaVq8x3Bby7FSE2mx4thQYkM/&#10;JeV/p6vVYJfrzbQbPPYDW/+fzc6r7SEorfuf3fccRKAuvMUv98ZomMX18Uv8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CkXjAAAAA2wAAAA8AAAAAAAAAAAAAAAAA&#10;oQIAAGRycy9kb3ducmV2LnhtbFBLBQYAAAAABAAEAPkAAACOAwAAAAA=&#10;" strokecolor="black [3213]" strokeweight=".5pt">
                        <v:stroke endarrow="block" joinstyle="miter"/>
                      </v:shape>
                      <v:line id="Conector recto 81" o:spid="_x0000_s1088" style="position:absolute;visibility:visible;mso-wrap-style:square" from="66393,52637" to="68675,5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Pr8UAAADbAAAADwAAAGRycy9kb3ducmV2LnhtbESPQWvCQBSE74L/YXlCL1I3tiBpdBUR&#10;C4UWbZPF8yP7moRm34bsVtN/3xUEj8PMfMOsNoNtxZl63zhWMJ8lIIhLZxquFOji9TEF4QOywdYx&#10;KfgjD5v1eLTCzLgLf9E5D5WIEPYZKqhD6DIpfVmTRT9zHXH0vl1vMUTZV9L0eIlw28qnJFlIiw3H&#10;hRo72tVU/uS/VsG7fjlNn4+p1rbID/ipm/3xY6fUw2TYLkEEGsI9fGu/GQXpHK5f4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dPr8UAAADbAAAADwAAAAAAAAAA&#10;AAAAAAChAgAAZHJzL2Rvd25yZXYueG1sUEsFBgAAAAAEAAQA+QAAAJMDAAAAAA==&#10;" strokecolor="black [3200]" strokeweight=".5pt">
                        <v:stroke joinstyle="miter"/>
                      </v:line>
                      <v:line id="Conector recto 82" o:spid="_x0000_s1089" style="position:absolute;visibility:visible;mso-wrap-style:square" from="68699,52637" to="68699,6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u1LsQAAADbAAAADwAAAGRycy9kb3ducmV2LnhtbESPQWvCQBSE70L/w/IKvZmNQotJXaUI&#10;grSH0mihx0f2NRuafbvJrhr/vVsQPA4z8w2zXI+2EycaQutYwSzLQRDXTrfcKDjst9MFiBCRNXaO&#10;ScGFAqxXD5Mlltqd+YtOVWxEgnAoUYGJ0ZdShtqQxZA5T5y8XzdYjEkOjdQDnhPcdnKe5y/SYstp&#10;waCnjaH6rzpaBf17XX08N7Nvv/Mb89lj0f8UhVJPj+PbK4hIY7yHb+2dVrCY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7UuxAAAANsAAAAPAAAAAAAAAAAA&#10;AAAAAKECAABkcnMvZG93bnJldi54bWxQSwUGAAAAAAQABAD5AAAAkgMAAAAA&#10;" strokecolor="black [3213]" strokeweight=".5pt">
                        <v:stroke joinstyle="miter"/>
                      </v:line>
                      <v:shape id="Conector recto de flecha 85" o:spid="_x0000_s1090" type="#_x0000_t32" style="position:absolute;left:67665;top:63371;width:10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y4MQAAADbAAAADwAAAGRycy9kb3ducmV2LnhtbESP0WrCQBRE3wX/YbmCL1J3LdSG6Coi&#10;bUkpLTT2Ay7ZaxLM3k2zq4l/3y0IPg4zc4ZZbwfbiAt1vnasYTFXIIgLZ2ouNfwcXh8SED4gG2wc&#10;k4YredhuxqM1psb1/E2XPJQiQtinqKEKoU2l9EVFFv3ctcTRO7rOYoiyK6XpsI9w28hHpZbSYs1x&#10;ocKW9hUVp/xsNdiXt+x5mF0/Z7b5PZgPr96/gtJ6Ohl2KxCBhnAP39qZ0ZA8wf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TLgxAAAANsAAAAPAAAAAAAAAAAA&#10;AAAAAKECAABkcnMvZG93bnJldi54bWxQSwUGAAAAAAQABAD5AAAAkgMAAAAA&#10;" strokecolor="black [3213]" strokeweight=".5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94" o:spid="_x0000_s1091" type="#_x0000_t34" style="position:absolute;left:53989;top:51206;width:4104;height:564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jGMQAAADbAAAADwAAAGRycy9kb3ducmV2LnhtbESPT2sCMRTE70K/Q3gFbzXbImJXo7Sl&#10;VS9i/XPw+Ni8brbdvCxJdNdvb4SCx2FmfsNM552txZl8qBwreB5kIIgLpysuFRz2X09jECEia6wd&#10;k4ILBZjPHnpTzLVreUvnXSxFgnDIUYGJscmlDIUhi2HgGuLk/ThvMSbpS6k9tglua/mSZSNpseK0&#10;YLChD0PF3+5kFewXn7Rmc+qKy/uv1v64/N60rFT/sXubgIjUxXv4v73SCl6HcPu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6MYxAAAANsAAAAPAAAAAAAAAAAA&#10;AAAAAKECAABkcnMvZG93bnJldi54bWxQSwUGAAAAAAQABAD5AAAAkgMAAAAA&#10;" strokecolor="black [3213]" strokeweight=".5pt">
                        <v:stroke endarrow="block"/>
                      </v:shape>
                    </v:group>
                  </w:pict>
                </mc:Fallback>
              </mc:AlternateContent>
            </w:r>
            <w:r w:rsidR="009661E8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4980039F" wp14:editId="4F17D8E8">
                      <wp:simplePos x="0" y="0"/>
                      <wp:positionH relativeFrom="column">
                        <wp:posOffset>1115971</wp:posOffset>
                      </wp:positionH>
                      <wp:positionV relativeFrom="paragraph">
                        <wp:posOffset>6885664</wp:posOffset>
                      </wp:positionV>
                      <wp:extent cx="332409" cy="7951"/>
                      <wp:effectExtent l="0" t="0" r="29845" b="3048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09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D2DA0A" id="Conector recto 88" o:spid="_x0000_s1026" style="position:absolute;z-index: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542.2pt" to="114pt,5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2" w:type="dxa"/>
          </w:tcPr>
          <w:p w:rsidR="00721461" w:rsidRDefault="00997684" w:rsidP="00721461">
            <w:pPr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44AB2048" wp14:editId="74023A40">
                      <wp:simplePos x="0" y="0"/>
                      <wp:positionH relativeFrom="column">
                        <wp:posOffset>2396742</wp:posOffset>
                      </wp:positionH>
                      <wp:positionV relativeFrom="paragraph">
                        <wp:posOffset>4896713</wp:posOffset>
                      </wp:positionV>
                      <wp:extent cx="103517" cy="25879"/>
                      <wp:effectExtent l="0" t="0" r="29845" b="31750"/>
                      <wp:wrapNone/>
                      <wp:docPr id="75" name="Conector rec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17" cy="258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A5BE3A" id="Conector recto 75" o:spid="_x0000_s1026" style="position:absolute;flip:y;z-index: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85.55pt" to="196.8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1481B020" wp14:editId="4E4E6D4D">
                      <wp:simplePos x="0" y="0"/>
                      <wp:positionH relativeFrom="column">
                        <wp:posOffset>2534764</wp:posOffset>
                      </wp:positionH>
                      <wp:positionV relativeFrom="paragraph">
                        <wp:posOffset>687022</wp:posOffset>
                      </wp:positionV>
                      <wp:extent cx="155276" cy="0"/>
                      <wp:effectExtent l="0" t="76200" r="16510" b="95250"/>
                      <wp:wrapNone/>
                      <wp:docPr id="73" name="Conector recto de flech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46D8CA" id="Conector recto de flecha 73" o:spid="_x0000_s1026" type="#_x0000_t32" style="position:absolute;margin-left:199.6pt;margin-top:54.1pt;width:12.25pt;height:0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31C40D39" wp14:editId="493C0CE9">
                      <wp:simplePos x="0" y="0"/>
                      <wp:positionH relativeFrom="column">
                        <wp:posOffset>2387660</wp:posOffset>
                      </wp:positionH>
                      <wp:positionV relativeFrom="paragraph">
                        <wp:posOffset>5560947</wp:posOffset>
                      </wp:positionV>
                      <wp:extent cx="285127" cy="8626"/>
                      <wp:effectExtent l="19050" t="57150" r="0" b="86995"/>
                      <wp:wrapNone/>
                      <wp:docPr id="68" name="Conector recto de flech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127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D668D5" id="Conector recto de flecha 68" o:spid="_x0000_s1026" type="#_x0000_t32" style="position:absolute;margin-left:188pt;margin-top:437.85pt;width:22.45pt;height:.7pt;flip:x;z-index: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51998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1FC8323E" wp14:editId="5E3C481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2301240</wp:posOffset>
                      </wp:positionV>
                      <wp:extent cx="0" cy="327660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920BD2" id="Conector recto 32" o:spid="_x0000_s1026" style="position:absolute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81.2pt" to="2.55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4895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49A5A252" wp14:editId="7250FE1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2806065</wp:posOffset>
                      </wp:positionV>
                      <wp:extent cx="0" cy="104775"/>
                      <wp:effectExtent l="0" t="0" r="19050" b="28575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3FE8E71" id="Conector recto 19" o:spid="_x0000_s1026" style="position:absolute;z-index: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220.95pt" to="101.5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22307">
              <w:t>G</w:t>
            </w:r>
          </w:p>
        </w:tc>
        <w:tc>
          <w:tcPr>
            <w:tcW w:w="2552" w:type="dxa"/>
          </w:tcPr>
          <w:p w:rsidR="00721461" w:rsidRDefault="00997684" w:rsidP="00721461">
            <w:pPr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2DD2DC41" wp14:editId="0D5862A3">
                      <wp:simplePos x="0" y="0"/>
                      <wp:positionH relativeFrom="column">
                        <wp:posOffset>-35860</wp:posOffset>
                      </wp:positionH>
                      <wp:positionV relativeFrom="paragraph">
                        <wp:posOffset>3464728</wp:posOffset>
                      </wp:positionV>
                      <wp:extent cx="94891" cy="17253"/>
                      <wp:effectExtent l="0" t="0" r="19685" b="20955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91" cy="172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7CA39D" id="Conector recto 70" o:spid="_x0000_s1026" style="position:absolute;z-index: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72.8pt" to="4.6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41" w:type="dxa"/>
          </w:tcPr>
          <w:p w:rsidR="00721461" w:rsidRDefault="009661E8" w:rsidP="00721461">
            <w:pPr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2354852F" wp14:editId="7C861C82">
                      <wp:simplePos x="0" y="0"/>
                      <wp:positionH relativeFrom="column">
                        <wp:posOffset>569761</wp:posOffset>
                      </wp:positionH>
                      <wp:positionV relativeFrom="paragraph">
                        <wp:posOffset>5637309</wp:posOffset>
                      </wp:positionV>
                      <wp:extent cx="7620" cy="254442"/>
                      <wp:effectExtent l="38100" t="38100" r="68580" b="12700"/>
                      <wp:wrapNone/>
                      <wp:docPr id="93" name="Conector recto de flecha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2544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9747534" id="Conector recto de flecha 93" o:spid="_x0000_s1026" type="#_x0000_t32" style="position:absolute;margin-left:44.85pt;margin-top:443.9pt;width:.6pt;height:20.05pt;flip:y;z-index: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4000AF85" wp14:editId="755A6ABD">
                      <wp:simplePos x="0" y="0"/>
                      <wp:positionH relativeFrom="column">
                        <wp:posOffset>21121</wp:posOffset>
                      </wp:positionH>
                      <wp:positionV relativeFrom="paragraph">
                        <wp:posOffset>5883800</wp:posOffset>
                      </wp:positionV>
                      <wp:extent cx="540688" cy="7951"/>
                      <wp:effectExtent l="0" t="0" r="31115" b="30480"/>
                      <wp:wrapNone/>
                      <wp:docPr id="91" name="Conector rect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688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55D7A9" id="Conector recto 91" o:spid="_x0000_s1026" style="position:absolute;flip:y;z-index: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63.3pt" to="44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28BDC44E" wp14:editId="1320B0B1">
                      <wp:simplePos x="0" y="0"/>
                      <wp:positionH relativeFrom="column">
                        <wp:posOffset>-10685</wp:posOffset>
                      </wp:positionH>
                      <wp:positionV relativeFrom="paragraph">
                        <wp:posOffset>5891751</wp:posOffset>
                      </wp:positionV>
                      <wp:extent cx="15903" cy="985962"/>
                      <wp:effectExtent l="0" t="0" r="22225" b="24130"/>
                      <wp:wrapNone/>
                      <wp:docPr id="90" name="Conector rec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3" cy="9859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33D702" id="Conector recto 90" o:spid="_x0000_s1026" style="position:absolute;flip:y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63.9pt" to=".4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21461" w:rsidRDefault="00721461" w:rsidP="00721461">
      <w:pPr>
        <w:jc w:val="center"/>
      </w:pPr>
    </w:p>
    <w:sectPr w:rsidR="00721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61"/>
    <w:rsid w:val="00051998"/>
    <w:rsid w:val="00190A8C"/>
    <w:rsid w:val="0067596B"/>
    <w:rsid w:val="00684895"/>
    <w:rsid w:val="00721461"/>
    <w:rsid w:val="00823073"/>
    <w:rsid w:val="00863153"/>
    <w:rsid w:val="00922307"/>
    <w:rsid w:val="009661E8"/>
    <w:rsid w:val="00997684"/>
    <w:rsid w:val="00A31719"/>
    <w:rsid w:val="00AE43B0"/>
    <w:rsid w:val="00DC7350"/>
    <w:rsid w:val="00DF221B"/>
    <w:rsid w:val="00E31FF1"/>
    <w:rsid w:val="00ED278A"/>
    <w:rsid w:val="00F4062B"/>
    <w:rsid w:val="00FA5D5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Magali Llatas Gonzales</dc:creator>
  <cp:lastModifiedBy>RUTH JANIRETH PAHUARA BARREDA</cp:lastModifiedBy>
  <cp:revision>4</cp:revision>
  <cp:lastPrinted>2014-08-13T17:28:00Z</cp:lastPrinted>
  <dcterms:created xsi:type="dcterms:W3CDTF">2014-08-13T18:13:00Z</dcterms:created>
  <dcterms:modified xsi:type="dcterms:W3CDTF">2015-04-08T14:26:00Z</dcterms:modified>
</cp:coreProperties>
</file>